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Общинска избирателна комисия Борован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№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93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-МИ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Борован, 29.10.2023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ОТНОСНО: Сигнал  с вх. №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118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/29.10.2023г. в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23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:00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ч., от Иглика Атанасова Сълковска – кандидат за общински съветник от „МК „СЪЮЗ НА ДЕМОКРАТИЧНИТЕ СИЛИ“ (ПП “СЪЮЗ НА ДЕМОКРАТИЧНИТЕ СИЛИ - СДС”, ПП “ДВИЖЕНИЕ ЗА ПРАВА И СВОБОДИ - ДПС”, ПП “БЪЛГАРСКИ ВЪЗХОД”, ПП “НОВОТО ВРЕМЕ”, ПП “ЗЕМЕДЕЛСКИ СЪЮЗ АЛЕКСАНДЪР СТАМБОЛИЙСКИ”, ПП “ЗЕМЕДЕЛСКИ НАРОДЕН СЪЮЗ”, КП “БЪЛГАРИЯ НА РЕГИОНИТЕ“).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С вх. № 118/29.10.2023г. от 11:00ч. в ОИК – Борован е постъпил сигнал от Иглика Атанасова Сълковска – кандидат за общински съветник от „МК „СЪЮЗ НА ДЕМОКРАТИЧНИТЕ СИЛИ“ (ПП “СЪЮЗ НА ДЕМОКРАТИЧНИТЕ СИЛИ - СДС”, ПП “ДВИЖЕНИЕ ЗА ПРАВА И СВОБОДИ - ДПС”, ПП “БЪЛГАРСКИ ВЪЗХОД”, ПП “НОВОТО ВРЕМЕ”, ПП “ЗЕМЕДЕЛСКИ СЪЮЗ АЛЕКСАНДЪР СТАМБОЛИЙСКИ”, ПП “ЗЕМЕДЕЛСКИ НАРОДЕН СЪЮЗ”, КП “БЪЛГАРИЯ НА РЕГИОНИТЕ”), с която уведомява ОИК –Борован за това, че на 29.10.2023г. в периода от 22:00 ч. – 22:20ч. в секция № 060500005, с. Малорад, община Борован - при броенето на бюлетини за кмет и общински съветници е нарушен изборния процес, за което нарушение е предоставила запис на официалния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e-mail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на ОИК Борован за което е направена извадка Приложение 1 към настоящето решение.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Въз основа на получената с горната жалба информация и предоставения и прегледан от членовете на ОИК доказателствен материал – 1бр. видео запис от изборната вечер заснет в СИК 060500005 между 22:00ч. и 22:20ч. ОИК Борован: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В изпълнение на задълженията си и на основание чл.87, ал. 1, т.22 и т.23 ОИК Борован:</w:t>
      </w:r>
    </w:p>
    <w:p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Р Е Ш И: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Оставя жалбата без уважение и изпраща същата по компетентност за продължаване на действие по нея на МВР- Борован.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Решението  подлежи на оспорване в тридневен срок от обявяването му пред Централната избирателна комисия.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Решението е взето на проведено заседание от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23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.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3</w:t>
      </w:r>
      <w:bookmarkStart w:id="0" w:name="_GoBack"/>
      <w:bookmarkEnd w:id="0"/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0. на 29.10.2023г. 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 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ПРЕДСЕДАТЕЛ: ..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 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СЕКРЕТАР: ..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Обявено на: ................2023 г., ..............ч.                         Свалено на: ..............2023г., ...............ч.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1.........................                                                         1.........................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2.........................                                                         2.........................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Председател: Димитър Попов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Секретар: Иглика Георгиева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* Публикувано на     в        часа</w:t>
      </w:r>
    </w:p>
    <w:p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306"/>
    <w:rsid w:val="000162AD"/>
    <w:rsid w:val="000B20AE"/>
    <w:rsid w:val="002621AF"/>
    <w:rsid w:val="00343CD7"/>
    <w:rsid w:val="003442D1"/>
    <w:rsid w:val="00570101"/>
    <w:rsid w:val="005B5AB0"/>
    <w:rsid w:val="005F5A4E"/>
    <w:rsid w:val="0064734C"/>
    <w:rsid w:val="0091536E"/>
    <w:rsid w:val="00972EEC"/>
    <w:rsid w:val="00AE666E"/>
    <w:rsid w:val="00C67306"/>
    <w:rsid w:val="00CA2921"/>
    <w:rsid w:val="00F17091"/>
    <w:rsid w:val="00FC5977"/>
    <w:rsid w:val="00FE7BCA"/>
    <w:rsid w:val="14D23655"/>
    <w:rsid w:val="167F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bg-BG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342</Words>
  <Characters>1955</Characters>
  <Lines>16</Lines>
  <Paragraphs>4</Paragraphs>
  <TotalTime>29</TotalTime>
  <ScaleCrop>false</ScaleCrop>
  <LinksUpToDate>false</LinksUpToDate>
  <CharactersWithSpaces>2293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2023-10-29T23:02:00Z</dcterms:created>
  <dc:creator>petrova_popova@abv.bg</dc:creator>
  <cp:lastModifiedBy>Obshtina</cp:lastModifiedBy>
  <dcterms:modified xsi:type="dcterms:W3CDTF">2023-10-29T23:43:15Z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F05D2C6D521D435DB56F39B7483B62C7_12</vt:lpwstr>
  </property>
</Properties>
</file>